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175" w:rsidRDefault="00DB5175" w:rsidP="00DB5175">
      <w:r w:rsidRPr="00DB5175">
        <w:t>24 апреля 2014, 22:33</w:t>
      </w:r>
      <w:r>
        <w:t xml:space="preserve">        Климов Леонид Иванович </w:t>
      </w:r>
      <w:r>
        <w:t>klimov@mosp-pavlosl.ru</w:t>
      </w:r>
    </w:p>
    <w:p w:rsidR="00DB5175" w:rsidRDefault="00DB5175" w:rsidP="009C7FEF"/>
    <w:p w:rsidR="00135457" w:rsidRDefault="009C7FEF" w:rsidP="009C7FEF">
      <w:r>
        <w:t>Уважаем</w:t>
      </w:r>
      <w:r w:rsidR="00DB5175">
        <w:t>ые члены "Инициативной группы"</w:t>
      </w:r>
    </w:p>
    <w:p w:rsidR="009C7FEF" w:rsidRDefault="009C7FEF" w:rsidP="009C7FEF">
      <w:r>
        <w:t>Добрый вечер! Честь имею!</w:t>
      </w:r>
    </w:p>
    <w:p w:rsidR="009C7FEF" w:rsidRDefault="009C7FEF" w:rsidP="009C7FEF">
      <w:r>
        <w:t xml:space="preserve">Начальник отдела ЖКХ, благоустройства и безопасности администрации </w:t>
      </w:r>
    </w:p>
    <w:p w:rsidR="009C7FEF" w:rsidRDefault="009C7FEF" w:rsidP="009C7FEF">
      <w:r>
        <w:t>Климов Леонид Иванович.</w:t>
      </w:r>
    </w:p>
    <w:p w:rsidR="009C7FEF" w:rsidRDefault="009C7FEF" w:rsidP="009C7FEF">
      <w:r>
        <w:t>Родился в Моск</w:t>
      </w:r>
      <w:r w:rsidR="00135457">
        <w:t>ве в 1964 году. Коренной "москви</w:t>
      </w:r>
      <w:r>
        <w:t xml:space="preserve">ч по родственным корням". </w:t>
      </w:r>
    </w:p>
    <w:p w:rsidR="009C7FEF" w:rsidRDefault="009C7FEF" w:rsidP="009C7FEF">
      <w:r>
        <w:t xml:space="preserve">По выпуску из Тульского высшего артиллерийского инженерного училища распределен для дальнейшего прохождения службы в </w:t>
      </w:r>
      <w:proofErr w:type="gramStart"/>
      <w:r>
        <w:t>в</w:t>
      </w:r>
      <w:proofErr w:type="gramEnd"/>
      <w:r>
        <w:t>/ч 67714 с. Павловская Слобода, где с лейтенанта до главного инженера (подполковник запаса) служил до 2009 года. Большинство коренных жителей села меня прекрасно знают. В Москву возвращаться не стал</w:t>
      </w:r>
      <w:r w:rsidR="00135457">
        <w:t xml:space="preserve"> </w:t>
      </w:r>
      <w:r>
        <w:t>- село очень нравится, живу здесь.</w:t>
      </w:r>
    </w:p>
    <w:p w:rsidR="009C7FEF" w:rsidRDefault="009C7FEF" w:rsidP="009C7FEF">
      <w:r>
        <w:t>В связи с обширным кругом знакомых, мне сообщили о Вашей очередной жалобе во все инстанции и сообщили адрес электронной почты.</w:t>
      </w:r>
      <w:r w:rsidR="00DB5175">
        <w:t xml:space="preserve"> </w:t>
      </w:r>
      <w:r>
        <w:t>Очень подозреваю</w:t>
      </w:r>
      <w:r w:rsidR="00135457">
        <w:t xml:space="preserve">, </w:t>
      </w:r>
      <w:r>
        <w:t xml:space="preserve"> что вы жители моего родного города</w:t>
      </w:r>
      <w:r w:rsidR="00135457">
        <w:t xml:space="preserve"> </w:t>
      </w:r>
      <w:r w:rsidR="00135457" w:rsidRPr="00135457">
        <w:rPr>
          <w:i/>
          <w:color w:val="FF0000"/>
        </w:rPr>
        <w:t>(прим. Москва)</w:t>
      </w:r>
      <w:r>
        <w:t>.</w:t>
      </w:r>
    </w:p>
    <w:p w:rsidR="009C7FEF" w:rsidRDefault="009C7FEF" w:rsidP="009C7FEF">
      <w:r>
        <w:t>Имейте совесть-это село, хотя очень добротное.</w:t>
      </w:r>
      <w:r w:rsidR="00DB5175">
        <w:t xml:space="preserve"> </w:t>
      </w:r>
      <w:r>
        <w:t>К сожалению</w:t>
      </w:r>
      <w:r w:rsidR="00135457">
        <w:t>,</w:t>
      </w:r>
      <w:r>
        <w:t xml:space="preserve"> не вижу Ваших представителей (более 20-ти подписей) ни на одном СУББОТНИКЕ!</w:t>
      </w:r>
    </w:p>
    <w:p w:rsidR="009C7FEF" w:rsidRDefault="009C7FEF" w:rsidP="009C7FEF">
      <w:r>
        <w:t>Есть хороший анекдот:</w:t>
      </w:r>
    </w:p>
    <w:p w:rsidR="00135457" w:rsidRPr="00DB5175" w:rsidRDefault="009C7FEF" w:rsidP="009C7FEF">
      <w:r>
        <w:t xml:space="preserve">"Бык с пахоты вернулся очень уставший. Хозяин спросил о выполненной работе. Он не в силах, а </w:t>
      </w:r>
      <w:proofErr w:type="gramStart"/>
      <w:r>
        <w:t>муха</w:t>
      </w:r>
      <w:proofErr w:type="gramEnd"/>
      <w:r>
        <w:t xml:space="preserve"> сидевшая на ухе у быка, доложила о </w:t>
      </w:r>
      <w:bookmarkStart w:id="0" w:name="_GoBack"/>
      <w:bookmarkEnd w:id="0"/>
      <w:r>
        <w:t xml:space="preserve">выполненной работе." </w:t>
      </w:r>
      <w:r w:rsidR="00135457" w:rsidRPr="00135457">
        <w:rPr>
          <w:i/>
          <w:color w:val="FF0000"/>
        </w:rPr>
        <w:t>(прим. это не анекдот, а басня Дмитриева «Муха»)</w:t>
      </w:r>
    </w:p>
    <w:p w:rsidR="009C7FEF" w:rsidRDefault="009C7FEF" w:rsidP="009C7FEF">
      <w:r>
        <w:t>Шутка! Готов общаться без "камуфляжа".</w:t>
      </w:r>
    </w:p>
    <w:p w:rsidR="009C7FEF" w:rsidRDefault="009C7FEF" w:rsidP="009C7FEF">
      <w:r>
        <w:t>Привет д. Борзые.</w:t>
      </w:r>
    </w:p>
    <w:p w:rsidR="009C7FEF" w:rsidRDefault="009C7FEF" w:rsidP="009C7FEF">
      <w:r>
        <w:t>С уважением Л.И.К.</w:t>
      </w:r>
    </w:p>
    <w:p w:rsidR="00AF2549" w:rsidRDefault="009C7FEF" w:rsidP="009C7FEF">
      <w:r>
        <w:t>тел. 498-31-99-500</w:t>
      </w:r>
    </w:p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FEF"/>
    <w:rsid w:val="00135457"/>
    <w:rsid w:val="002E5F6F"/>
    <w:rsid w:val="009C7FEF"/>
    <w:rsid w:val="00DB5175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195</Words>
  <Characters>1115</Characters>
  <Application>Microsoft Office Word</Application>
  <DocSecurity>0</DocSecurity>
  <Lines>9</Lines>
  <Paragraphs>2</Paragraphs>
  <ScaleCrop>false</ScaleCrop>
  <Company>Krokoz™</Company>
  <LinksUpToDate>false</LinksUpToDate>
  <CharactersWithSpaces>1308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3</cp:revision>
  <dcterms:created xsi:type="dcterms:W3CDTF">2015-03-27T10:59:00Z</dcterms:created>
  <dcterms:modified xsi:type="dcterms:W3CDTF">2015-03-27T11:20:00Z</dcterms:modified>
</cp:coreProperties>
</file>